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55" w:rsidRDefault="00CC3055">
      <w:r>
        <w:t>Friends of Harmony at Amherst State Park Sunday Aug 19, 2018 – Article in Amherst Bee</w:t>
      </w:r>
    </w:p>
    <w:p w:rsidR="00CC3055" w:rsidRPr="00CC3055" w:rsidRDefault="00CC3055" w:rsidP="00CC3055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b/>
          <w:sz w:val="40"/>
          <w:szCs w:val="40"/>
        </w:rPr>
      </w:pPr>
      <w:r w:rsidRPr="00CC3055">
        <w:rPr>
          <w:rFonts w:ascii="Century-Book" w:hAnsi="Century-Book" w:cs="Century-Book"/>
          <w:b/>
          <w:sz w:val="40"/>
          <w:szCs w:val="40"/>
        </w:rPr>
        <w:t>The program for the event</w:t>
      </w:r>
      <w:r>
        <w:rPr>
          <w:rFonts w:ascii="Century-Book" w:hAnsi="Century-Book" w:cs="Century-Book"/>
          <w:b/>
          <w:sz w:val="40"/>
          <w:szCs w:val="40"/>
        </w:rPr>
        <w:t xml:space="preserve"> </w:t>
      </w:r>
      <w:r w:rsidRPr="00CC3055">
        <w:rPr>
          <w:rFonts w:ascii="Century-Book" w:hAnsi="Century-Book" w:cs="Century-Book"/>
          <w:b/>
          <w:sz w:val="40"/>
          <w:szCs w:val="40"/>
        </w:rPr>
        <w:t>includes musical performances</w:t>
      </w:r>
    </w:p>
    <w:p w:rsidR="00CC3055" w:rsidRPr="00CC3055" w:rsidRDefault="00CC3055" w:rsidP="00CC3055">
      <w:pPr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  <w:r w:rsidRPr="00CC3055">
        <w:rPr>
          <w:rFonts w:ascii="Century-Book" w:hAnsi="Century-Book" w:cs="Century-Book"/>
          <w:b/>
          <w:sz w:val="40"/>
          <w:szCs w:val="40"/>
        </w:rPr>
        <w:t>by Friends of Harmony</w:t>
      </w:r>
      <w:r>
        <w:rPr>
          <w:rFonts w:ascii="Century-Book" w:hAnsi="Century-Book" w:cs="Century-Book"/>
          <w:b/>
          <w:sz w:val="40"/>
          <w:szCs w:val="40"/>
        </w:rPr>
        <w:t xml:space="preserve"> </w:t>
      </w:r>
      <w:r w:rsidRPr="00CC3055">
        <w:rPr>
          <w:rFonts w:ascii="Century-Book" w:hAnsi="Century-Book" w:cs="Century-Book"/>
          <w:b/>
          <w:sz w:val="40"/>
          <w:szCs w:val="40"/>
        </w:rPr>
        <w:t>and several town residents.</w:t>
      </w:r>
    </w:p>
    <w:p w:rsidR="001122B4" w:rsidRDefault="00CC3055">
      <w:r>
        <w:rPr>
          <w:noProof/>
        </w:rPr>
        <w:drawing>
          <wp:inline distT="0" distB="0" distL="0" distR="0" wp14:anchorId="6F54F73A" wp14:editId="544AE142">
            <wp:extent cx="6710613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2" t="17735" r="10256" b="49786"/>
                    <a:stretch/>
                  </pic:blipFill>
                  <pic:spPr bwMode="auto">
                    <a:xfrm>
                      <a:off x="0" y="0"/>
                      <a:ext cx="6713488" cy="184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B547A" wp14:editId="46EEFFF7">
            <wp:extent cx="6893174" cy="20478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39" t="55185" r="10834" b="16482"/>
                    <a:stretch/>
                  </pic:blipFill>
                  <pic:spPr bwMode="auto">
                    <a:xfrm>
                      <a:off x="0" y="0"/>
                      <a:ext cx="6895440" cy="204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055" w:rsidRDefault="00CC3055">
      <w:bookmarkStart w:id="0" w:name="_GoBack"/>
      <w:bookmarkEnd w:id="0"/>
    </w:p>
    <w:sectPr w:rsidR="00CC3055" w:rsidSect="00CC3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-Book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55"/>
    <w:rsid w:val="000042F3"/>
    <w:rsid w:val="00011989"/>
    <w:rsid w:val="00052D80"/>
    <w:rsid w:val="000553B0"/>
    <w:rsid w:val="00077F84"/>
    <w:rsid w:val="00077F85"/>
    <w:rsid w:val="00094BC7"/>
    <w:rsid w:val="00095BBA"/>
    <w:rsid w:val="000C7E59"/>
    <w:rsid w:val="000D3360"/>
    <w:rsid w:val="000E5C2A"/>
    <w:rsid w:val="001122B4"/>
    <w:rsid w:val="0011409C"/>
    <w:rsid w:val="001873E5"/>
    <w:rsid w:val="001A486B"/>
    <w:rsid w:val="001B0F30"/>
    <w:rsid w:val="001B5266"/>
    <w:rsid w:val="001E4DD1"/>
    <w:rsid w:val="00230CA6"/>
    <w:rsid w:val="0027593A"/>
    <w:rsid w:val="00280C4A"/>
    <w:rsid w:val="00283058"/>
    <w:rsid w:val="002A4CA9"/>
    <w:rsid w:val="002A691B"/>
    <w:rsid w:val="002E61E1"/>
    <w:rsid w:val="00316072"/>
    <w:rsid w:val="00324787"/>
    <w:rsid w:val="00361047"/>
    <w:rsid w:val="003E2FE4"/>
    <w:rsid w:val="003E485B"/>
    <w:rsid w:val="00404EA6"/>
    <w:rsid w:val="00425DB0"/>
    <w:rsid w:val="00441920"/>
    <w:rsid w:val="00463FDD"/>
    <w:rsid w:val="00472507"/>
    <w:rsid w:val="0047291B"/>
    <w:rsid w:val="004923C6"/>
    <w:rsid w:val="004956B9"/>
    <w:rsid w:val="004C2934"/>
    <w:rsid w:val="004E1EB3"/>
    <w:rsid w:val="0050465C"/>
    <w:rsid w:val="00505044"/>
    <w:rsid w:val="005071B3"/>
    <w:rsid w:val="00516658"/>
    <w:rsid w:val="00544AE5"/>
    <w:rsid w:val="00553425"/>
    <w:rsid w:val="00597FE7"/>
    <w:rsid w:val="005B7F53"/>
    <w:rsid w:val="005C71CA"/>
    <w:rsid w:val="005D2682"/>
    <w:rsid w:val="006124F5"/>
    <w:rsid w:val="0061602E"/>
    <w:rsid w:val="00647A27"/>
    <w:rsid w:val="0065183C"/>
    <w:rsid w:val="00694558"/>
    <w:rsid w:val="006A035A"/>
    <w:rsid w:val="006C3952"/>
    <w:rsid w:val="00725A74"/>
    <w:rsid w:val="00730847"/>
    <w:rsid w:val="00750E00"/>
    <w:rsid w:val="00764994"/>
    <w:rsid w:val="00773B96"/>
    <w:rsid w:val="00786CDC"/>
    <w:rsid w:val="007A584B"/>
    <w:rsid w:val="008163C3"/>
    <w:rsid w:val="00837A5C"/>
    <w:rsid w:val="00850742"/>
    <w:rsid w:val="00870E64"/>
    <w:rsid w:val="00885D51"/>
    <w:rsid w:val="008B0D88"/>
    <w:rsid w:val="008B639D"/>
    <w:rsid w:val="008C6ADB"/>
    <w:rsid w:val="00902D81"/>
    <w:rsid w:val="00911CDA"/>
    <w:rsid w:val="009369AF"/>
    <w:rsid w:val="00945E95"/>
    <w:rsid w:val="009B55F6"/>
    <w:rsid w:val="009D07AB"/>
    <w:rsid w:val="009F02EC"/>
    <w:rsid w:val="00A11594"/>
    <w:rsid w:val="00A26280"/>
    <w:rsid w:val="00A41209"/>
    <w:rsid w:val="00A517D6"/>
    <w:rsid w:val="00A60B71"/>
    <w:rsid w:val="00A660B7"/>
    <w:rsid w:val="00A85D75"/>
    <w:rsid w:val="00AB0392"/>
    <w:rsid w:val="00AD2EF7"/>
    <w:rsid w:val="00AD7E09"/>
    <w:rsid w:val="00AE3143"/>
    <w:rsid w:val="00B1351D"/>
    <w:rsid w:val="00B316DF"/>
    <w:rsid w:val="00B459B6"/>
    <w:rsid w:val="00B479E3"/>
    <w:rsid w:val="00B527A6"/>
    <w:rsid w:val="00B71666"/>
    <w:rsid w:val="00B977C3"/>
    <w:rsid w:val="00BA5AE9"/>
    <w:rsid w:val="00BB0BCE"/>
    <w:rsid w:val="00BC4FFA"/>
    <w:rsid w:val="00BD65AE"/>
    <w:rsid w:val="00BE0DB8"/>
    <w:rsid w:val="00BE2CD7"/>
    <w:rsid w:val="00C33407"/>
    <w:rsid w:val="00C45E19"/>
    <w:rsid w:val="00CC3055"/>
    <w:rsid w:val="00CF0744"/>
    <w:rsid w:val="00D15369"/>
    <w:rsid w:val="00D63E8E"/>
    <w:rsid w:val="00D7471F"/>
    <w:rsid w:val="00D801F5"/>
    <w:rsid w:val="00DA575F"/>
    <w:rsid w:val="00DB0692"/>
    <w:rsid w:val="00E411D7"/>
    <w:rsid w:val="00E43884"/>
    <w:rsid w:val="00E45F94"/>
    <w:rsid w:val="00E52FD1"/>
    <w:rsid w:val="00E621A9"/>
    <w:rsid w:val="00E665D7"/>
    <w:rsid w:val="00E86DA8"/>
    <w:rsid w:val="00EB3FDC"/>
    <w:rsid w:val="00EE2524"/>
    <w:rsid w:val="00F03253"/>
    <w:rsid w:val="00F2684E"/>
    <w:rsid w:val="00F36714"/>
    <w:rsid w:val="00F60067"/>
    <w:rsid w:val="00F63B7D"/>
    <w:rsid w:val="00F70F69"/>
    <w:rsid w:val="00F76936"/>
    <w:rsid w:val="00F77313"/>
    <w:rsid w:val="00FA7595"/>
    <w:rsid w:val="00FB63B6"/>
    <w:rsid w:val="00FB71BF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C275"/>
  <w15:chartTrackingRefBased/>
  <w15:docId w15:val="{817EAFAD-F06F-49B2-A11A-6FF5AB3B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Peter G. (DOT)</dc:creator>
  <cp:keywords/>
  <dc:description/>
  <cp:lastModifiedBy>Hart, Peter G. (DOT)</cp:lastModifiedBy>
  <cp:revision>1</cp:revision>
  <dcterms:created xsi:type="dcterms:W3CDTF">2018-08-15T15:58:00Z</dcterms:created>
  <dcterms:modified xsi:type="dcterms:W3CDTF">2018-08-15T16:14:00Z</dcterms:modified>
</cp:coreProperties>
</file>